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9A" w:rsidRDefault="006D4CDC" w:rsidP="006D4CDC">
      <w:pPr>
        <w:tabs>
          <w:tab w:val="right" w:pos="10466"/>
        </w:tabs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23169A" w:rsidTr="00FC7695">
        <w:trPr>
          <w:trHeight w:val="665"/>
        </w:trPr>
        <w:tc>
          <w:tcPr>
            <w:tcW w:w="4786" w:type="dxa"/>
          </w:tcPr>
          <w:p w:rsidR="0023169A" w:rsidRPr="002849F1" w:rsidRDefault="00FC7695" w:rsidP="00847D6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Child’s full name</w:t>
            </w:r>
          </w:p>
          <w:p w:rsidR="0023169A" w:rsidRPr="002849F1" w:rsidRDefault="0023169A" w:rsidP="00847D6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47D6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rPr>
          <w:trHeight w:val="720"/>
        </w:trPr>
        <w:tc>
          <w:tcPr>
            <w:tcW w:w="4786" w:type="dxa"/>
          </w:tcPr>
          <w:p w:rsidR="0023169A" w:rsidRPr="002849F1" w:rsidRDefault="00FC7695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Name to be known by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Pr="002849F1" w:rsidRDefault="00FC7695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Correct pronunciation of name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Pr="002849F1" w:rsidRDefault="00FC7695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Siblings in school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  <w:r w:rsidRPr="002849F1">
              <w:rPr>
                <w:rFonts w:ascii="Comic Sans MS" w:hAnsi="Comic Sans MS"/>
                <w:sz w:val="28"/>
                <w:szCs w:val="28"/>
              </w:rPr>
              <w:t>Date of Birth:</w:t>
            </w:r>
            <w:r w:rsidR="006976F1">
              <w:rPr>
                <w:rFonts w:ascii="Comic Sans MS" w:hAnsi="Comic Sans MS"/>
                <w:sz w:val="28"/>
                <w:szCs w:val="28"/>
              </w:rPr>
              <w:t xml:space="preserve"> Year Group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0E02" w:rsidTr="00FC7695">
        <w:tc>
          <w:tcPr>
            <w:tcW w:w="4786" w:type="dxa"/>
          </w:tcPr>
          <w:p w:rsidR="00230E02" w:rsidRDefault="00230E02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Start Date</w:t>
            </w:r>
          </w:p>
          <w:p w:rsidR="00230E02" w:rsidRPr="002849F1" w:rsidRDefault="00230E02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0E02" w:rsidRPr="002849F1" w:rsidRDefault="00230E02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  <w:r w:rsidRPr="002849F1">
              <w:rPr>
                <w:rFonts w:ascii="Comic Sans MS" w:hAnsi="Comic Sans MS"/>
                <w:sz w:val="28"/>
                <w:szCs w:val="28"/>
              </w:rPr>
              <w:t>Home language: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Pr="002849F1" w:rsidRDefault="00FC7695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Country of origin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rPr>
          <w:trHeight w:val="985"/>
        </w:trPr>
        <w:tc>
          <w:tcPr>
            <w:tcW w:w="4786" w:type="dxa"/>
          </w:tcPr>
          <w:p w:rsidR="0023169A" w:rsidRDefault="00FC7695" w:rsidP="006976F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Previous </w:t>
            </w:r>
            <w:r w:rsidR="0023169A" w:rsidRPr="002849F1">
              <w:rPr>
                <w:rFonts w:ascii="Comic Sans MS" w:hAnsi="Comic Sans MS"/>
                <w:sz w:val="28"/>
                <w:szCs w:val="28"/>
              </w:rPr>
              <w:t xml:space="preserve">Schools </w:t>
            </w:r>
            <w:r>
              <w:rPr>
                <w:rFonts w:ascii="Comic Sans MS" w:hAnsi="Comic Sans MS"/>
                <w:sz w:val="28"/>
                <w:szCs w:val="28"/>
              </w:rPr>
              <w:t>attended and dates</w:t>
            </w:r>
            <w:r w:rsidR="002316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</w:t>
            </w:r>
            <w:r w:rsidR="0023169A">
              <w:rPr>
                <w:rFonts w:ascii="Comic Sans MS" w:hAnsi="Comic Sans MS"/>
                <w:sz w:val="28"/>
                <w:szCs w:val="28"/>
              </w:rPr>
              <w:t xml:space="preserve">including </w:t>
            </w:r>
            <w:r w:rsidR="006976F1">
              <w:rPr>
                <w:rFonts w:ascii="Comic Sans MS" w:hAnsi="Comic Sans MS"/>
                <w:sz w:val="28"/>
                <w:szCs w:val="28"/>
              </w:rPr>
              <w:t>P</w:t>
            </w:r>
            <w:r w:rsidR="0023169A">
              <w:rPr>
                <w:rFonts w:ascii="Comic Sans MS" w:hAnsi="Comic Sans MS"/>
                <w:sz w:val="28"/>
                <w:szCs w:val="28"/>
              </w:rPr>
              <w:t>re-School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  <w:r w:rsidR="00DF55FC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30E02" w:rsidRPr="002849F1" w:rsidRDefault="00230E02" w:rsidP="006976F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  <w:r w:rsidRPr="002849F1">
              <w:rPr>
                <w:rFonts w:ascii="Comic Sans MS" w:hAnsi="Comic Sans MS"/>
                <w:sz w:val="28"/>
                <w:szCs w:val="28"/>
              </w:rPr>
              <w:t>SEN/EAL/Sp</w:t>
            </w:r>
            <w:r>
              <w:rPr>
                <w:rFonts w:ascii="Comic Sans MS" w:hAnsi="Comic Sans MS"/>
                <w:sz w:val="28"/>
                <w:szCs w:val="28"/>
              </w:rPr>
              <w:t>eech &amp;</w:t>
            </w:r>
            <w:r w:rsidRPr="002849F1">
              <w:rPr>
                <w:rFonts w:ascii="Comic Sans MS" w:hAnsi="Comic Sans MS"/>
                <w:sz w:val="28"/>
                <w:szCs w:val="28"/>
              </w:rPr>
              <w:t>Lang etc.</w:t>
            </w:r>
          </w:p>
          <w:p w:rsidR="006976F1" w:rsidRPr="002849F1" w:rsidRDefault="006976F1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D4CDC" w:rsidTr="00FC7695">
        <w:tc>
          <w:tcPr>
            <w:tcW w:w="4786" w:type="dxa"/>
          </w:tcPr>
          <w:p w:rsidR="006D4CDC" w:rsidRDefault="006D4CDC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Outside Agency involvement</w:t>
            </w:r>
          </w:p>
          <w:p w:rsidR="006D4CDC" w:rsidRPr="002849F1" w:rsidRDefault="006D4CDC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6D4CDC" w:rsidRPr="002849F1" w:rsidRDefault="006D4CDC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169A" w:rsidTr="00FC7695">
        <w:tc>
          <w:tcPr>
            <w:tcW w:w="4786" w:type="dxa"/>
          </w:tcPr>
          <w:p w:rsidR="0023169A" w:rsidRPr="002849F1" w:rsidRDefault="00FC7695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Medical </w:t>
            </w:r>
            <w:r w:rsidR="00230E02">
              <w:rPr>
                <w:rFonts w:ascii="Comic Sans MS" w:hAnsi="Comic Sans MS"/>
                <w:sz w:val="28"/>
                <w:szCs w:val="28"/>
              </w:rPr>
              <w:t xml:space="preserve">/Dietary </w:t>
            </w:r>
            <w:r>
              <w:rPr>
                <w:rFonts w:ascii="Comic Sans MS" w:hAnsi="Comic Sans MS"/>
                <w:sz w:val="28"/>
                <w:szCs w:val="28"/>
              </w:rPr>
              <w:t>issues to be aware of</w:t>
            </w:r>
          </w:p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169A" w:rsidRPr="002849F1" w:rsidRDefault="0023169A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1278" w:rsidTr="00FC7695">
        <w:trPr>
          <w:trHeight w:val="665"/>
        </w:trPr>
        <w:tc>
          <w:tcPr>
            <w:tcW w:w="4786" w:type="dxa"/>
          </w:tcPr>
          <w:p w:rsidR="003B1278" w:rsidRDefault="003B1278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Right or Left Handed</w:t>
            </w:r>
          </w:p>
        </w:tc>
        <w:tc>
          <w:tcPr>
            <w:tcW w:w="5670" w:type="dxa"/>
          </w:tcPr>
          <w:p w:rsidR="003B1278" w:rsidRPr="002849F1" w:rsidRDefault="003B1278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1278" w:rsidTr="00FC7695">
        <w:trPr>
          <w:trHeight w:val="665"/>
        </w:trPr>
        <w:tc>
          <w:tcPr>
            <w:tcW w:w="4786" w:type="dxa"/>
          </w:tcPr>
          <w:p w:rsidR="003B1278" w:rsidRDefault="004B0992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Wears Glasses</w:t>
            </w:r>
          </w:p>
        </w:tc>
        <w:tc>
          <w:tcPr>
            <w:tcW w:w="5670" w:type="dxa"/>
          </w:tcPr>
          <w:p w:rsidR="003B1278" w:rsidRPr="002849F1" w:rsidRDefault="003B1278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1278" w:rsidTr="00FC7695">
        <w:trPr>
          <w:trHeight w:val="665"/>
        </w:trPr>
        <w:tc>
          <w:tcPr>
            <w:tcW w:w="4786" w:type="dxa"/>
          </w:tcPr>
          <w:p w:rsidR="003B1278" w:rsidRDefault="00587CD5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92A9A">
              <w:rPr>
                <w:rFonts w:ascii="Comic Sans MS" w:hAnsi="Comic Sans MS"/>
                <w:sz w:val="28"/>
                <w:szCs w:val="28"/>
              </w:rPr>
              <w:t>Distinguishing Marks/Features</w:t>
            </w:r>
          </w:p>
        </w:tc>
        <w:tc>
          <w:tcPr>
            <w:tcW w:w="5670" w:type="dxa"/>
          </w:tcPr>
          <w:p w:rsidR="003B1278" w:rsidRPr="002849F1" w:rsidRDefault="003B1278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1278" w:rsidTr="00FC7695">
        <w:trPr>
          <w:trHeight w:val="665"/>
        </w:trPr>
        <w:tc>
          <w:tcPr>
            <w:tcW w:w="4786" w:type="dxa"/>
          </w:tcPr>
          <w:p w:rsidR="003B1278" w:rsidRDefault="00AB136D" w:rsidP="008C376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AB136D">
              <w:rPr>
                <w:rFonts w:ascii="Comic Sans MS" w:hAnsi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parental address for reports (if applicable)</w:t>
            </w:r>
          </w:p>
        </w:tc>
        <w:tc>
          <w:tcPr>
            <w:tcW w:w="5670" w:type="dxa"/>
          </w:tcPr>
          <w:p w:rsidR="003B1278" w:rsidRPr="002849F1" w:rsidRDefault="003B1278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B1278" w:rsidTr="00FC7695">
        <w:trPr>
          <w:trHeight w:val="665"/>
        </w:trPr>
        <w:tc>
          <w:tcPr>
            <w:tcW w:w="4786" w:type="dxa"/>
          </w:tcPr>
          <w:p w:rsidR="003B1278" w:rsidRDefault="00AB136D" w:rsidP="00AB13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Child position in family</w:t>
            </w:r>
          </w:p>
        </w:tc>
        <w:tc>
          <w:tcPr>
            <w:tcW w:w="5670" w:type="dxa"/>
          </w:tcPr>
          <w:p w:rsidR="003B1278" w:rsidRPr="002849F1" w:rsidRDefault="003B1278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rPr>
          <w:trHeight w:val="665"/>
        </w:trPr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All Languages spoken by pupil</w:t>
            </w:r>
          </w:p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7A22EB">
        <w:trPr>
          <w:trHeight w:val="771"/>
        </w:trPr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 Languages read by pupil</w:t>
            </w:r>
          </w:p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Languages written by pupil</w:t>
            </w:r>
          </w:p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c>
          <w:tcPr>
            <w:tcW w:w="4786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Tuition in languages other than English</w:t>
            </w: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Languages spoken in family</w:t>
            </w:r>
          </w:p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Able to communicate fluently in English</w:t>
            </w:r>
          </w:p>
        </w:tc>
        <w:tc>
          <w:tcPr>
            <w:tcW w:w="5670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Pr="00FC7695">
              <w:rPr>
                <w:rFonts w:ascii="Comic Sans MS" w:hAnsi="Comic Sans MS"/>
                <w:sz w:val="28"/>
                <w:szCs w:val="28"/>
                <w:u w:val="single"/>
              </w:rPr>
              <w:t xml:space="preserve">Mum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</w:t>
            </w:r>
            <w:r w:rsidRPr="00FC7695">
              <w:rPr>
                <w:rFonts w:ascii="Comic Sans MS" w:hAnsi="Comic Sans MS"/>
                <w:sz w:val="28"/>
                <w:szCs w:val="28"/>
                <w:u w:val="single"/>
              </w:rPr>
              <w:t>Dad</w:t>
            </w:r>
          </w:p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Yes / No                           Yes / No</w:t>
            </w:r>
          </w:p>
        </w:tc>
      </w:tr>
      <w:tr w:rsidR="00F141E5" w:rsidTr="00FC7695"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Asylum seeker</w:t>
            </w:r>
          </w:p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c>
          <w:tcPr>
            <w:tcW w:w="4786" w:type="dxa"/>
          </w:tcPr>
          <w:p w:rsidR="00F141E5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Expected duration of stay</w:t>
            </w:r>
          </w:p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F141E5" w:rsidRPr="002849F1" w:rsidRDefault="00F141E5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141E5" w:rsidTr="00FC7695">
        <w:tc>
          <w:tcPr>
            <w:tcW w:w="4786" w:type="dxa"/>
          </w:tcPr>
          <w:p w:rsidR="00F141E5" w:rsidRDefault="00F141E5" w:rsidP="007A49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141E5" w:rsidRPr="002849F1" w:rsidRDefault="00F141E5" w:rsidP="007A49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Visa Expiry date (If applicable)</w:t>
            </w:r>
          </w:p>
        </w:tc>
        <w:tc>
          <w:tcPr>
            <w:tcW w:w="5670" w:type="dxa"/>
          </w:tcPr>
          <w:p w:rsidR="00F141E5" w:rsidRPr="002849F1" w:rsidRDefault="00F141E5" w:rsidP="008C37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3169A" w:rsidRDefault="0023169A" w:rsidP="00F424F9">
      <w:pPr>
        <w:rPr>
          <w:rFonts w:ascii="Comic Sans MS" w:hAnsi="Comic Sans MS"/>
          <w:sz w:val="28"/>
          <w:szCs w:val="28"/>
        </w:rPr>
      </w:pPr>
    </w:p>
    <w:p w:rsidR="00B500F7" w:rsidRDefault="00B500F7" w:rsidP="00F424F9">
      <w:pPr>
        <w:rPr>
          <w:rFonts w:ascii="Comic Sans MS" w:hAnsi="Comic Sans MS"/>
          <w:sz w:val="28"/>
          <w:szCs w:val="28"/>
        </w:rPr>
      </w:pPr>
    </w:p>
    <w:p w:rsidR="00B500F7" w:rsidRDefault="00B500F7" w:rsidP="00F424F9">
      <w:pPr>
        <w:rPr>
          <w:rFonts w:ascii="Comic Sans MS" w:hAnsi="Comic Sans MS"/>
          <w:sz w:val="28"/>
          <w:szCs w:val="28"/>
        </w:rPr>
      </w:pPr>
    </w:p>
    <w:p w:rsidR="00B500F7" w:rsidRDefault="00B500F7" w:rsidP="00F424F9">
      <w:pPr>
        <w:rPr>
          <w:rFonts w:ascii="Comic Sans MS" w:hAnsi="Comic Sans MS"/>
          <w:sz w:val="28"/>
          <w:szCs w:val="28"/>
        </w:rPr>
      </w:pPr>
    </w:p>
    <w:p w:rsidR="00B500F7" w:rsidRDefault="00B500F7" w:rsidP="00F424F9">
      <w:pPr>
        <w:rPr>
          <w:rFonts w:ascii="Comic Sans MS" w:hAnsi="Comic Sans MS"/>
          <w:sz w:val="28"/>
          <w:szCs w:val="28"/>
        </w:rPr>
      </w:pPr>
    </w:p>
    <w:p w:rsidR="00B500F7" w:rsidRPr="00847D60" w:rsidRDefault="00B500F7" w:rsidP="00F424F9">
      <w:pPr>
        <w:rPr>
          <w:rFonts w:ascii="Comic Sans MS" w:hAnsi="Comic Sans MS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230E02" w:rsidRPr="002849F1" w:rsidTr="00B500F7">
        <w:trPr>
          <w:trHeight w:val="665"/>
        </w:trPr>
        <w:tc>
          <w:tcPr>
            <w:tcW w:w="4786" w:type="dxa"/>
          </w:tcPr>
          <w:p w:rsidR="00230E02" w:rsidRDefault="00B500F7" w:rsidP="00BE41F4">
            <w:pPr>
              <w:rPr>
                <w:rFonts w:ascii="Comic Sans MS" w:hAnsi="Comic Sans MS"/>
                <w:sz w:val="28"/>
                <w:szCs w:val="28"/>
              </w:rPr>
            </w:pPr>
            <w:r w:rsidRPr="00B500F7">
              <w:rPr>
                <w:rFonts w:ascii="Comic Sans MS" w:hAnsi="Comic Sans MS"/>
                <w:sz w:val="28"/>
                <w:szCs w:val="28"/>
                <w:highlight w:val="yellow"/>
              </w:rPr>
              <w:t>To be completed by the office</w:t>
            </w:r>
          </w:p>
        </w:tc>
        <w:tc>
          <w:tcPr>
            <w:tcW w:w="5670" w:type="dxa"/>
          </w:tcPr>
          <w:p w:rsidR="00230E02" w:rsidRPr="002849F1" w:rsidRDefault="00230E02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0E02" w:rsidRPr="002849F1" w:rsidTr="00B500F7">
        <w:trPr>
          <w:trHeight w:val="771"/>
        </w:trPr>
        <w:tc>
          <w:tcPr>
            <w:tcW w:w="4786" w:type="dxa"/>
          </w:tcPr>
          <w:p w:rsidR="00230E02" w:rsidRPr="002849F1" w:rsidRDefault="00B500F7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Team Colour</w:t>
            </w:r>
          </w:p>
        </w:tc>
        <w:tc>
          <w:tcPr>
            <w:tcW w:w="5670" w:type="dxa"/>
          </w:tcPr>
          <w:p w:rsidR="00230E02" w:rsidRPr="002849F1" w:rsidRDefault="00230E02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0E02" w:rsidRPr="002849F1" w:rsidTr="00B500F7">
        <w:tc>
          <w:tcPr>
            <w:tcW w:w="4786" w:type="dxa"/>
          </w:tcPr>
          <w:p w:rsidR="00230E02" w:rsidRDefault="00B500F7" w:rsidP="00BE41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FSM</w:t>
            </w:r>
          </w:p>
          <w:p w:rsidR="00B500F7" w:rsidRPr="002849F1" w:rsidRDefault="00B500F7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0E02" w:rsidRPr="002849F1" w:rsidRDefault="00230E02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0E02" w:rsidRPr="002849F1" w:rsidTr="00B500F7">
        <w:tc>
          <w:tcPr>
            <w:tcW w:w="4786" w:type="dxa"/>
          </w:tcPr>
          <w:p w:rsidR="00B500F7" w:rsidRDefault="00B500F7" w:rsidP="00B500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Settling in letter</w:t>
            </w:r>
          </w:p>
          <w:p w:rsidR="00B500F7" w:rsidRPr="002849F1" w:rsidRDefault="00B500F7" w:rsidP="00B500F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0E02" w:rsidRPr="002849F1" w:rsidRDefault="00230E02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30E02" w:rsidRPr="002849F1" w:rsidTr="00B500F7">
        <w:tc>
          <w:tcPr>
            <w:tcW w:w="4786" w:type="dxa"/>
          </w:tcPr>
          <w:p w:rsidR="00230E02" w:rsidRDefault="00230E02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00F7" w:rsidRDefault="00B500F7" w:rsidP="00B500F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Settling in meeting</w:t>
            </w:r>
          </w:p>
          <w:p w:rsidR="00B500F7" w:rsidRPr="002849F1" w:rsidRDefault="00B500F7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</w:tcPr>
          <w:p w:rsidR="00230E02" w:rsidRPr="002849F1" w:rsidRDefault="00230E02" w:rsidP="00BE41F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3169A" w:rsidRPr="00847D60" w:rsidRDefault="0023169A" w:rsidP="00847D60">
      <w:pPr>
        <w:rPr>
          <w:rFonts w:ascii="Comic Sans MS" w:hAnsi="Comic Sans MS"/>
          <w:sz w:val="28"/>
          <w:szCs w:val="28"/>
        </w:rPr>
      </w:pPr>
    </w:p>
    <w:sectPr w:rsidR="0023169A" w:rsidRPr="00847D60" w:rsidSect="006D4CDC">
      <w:headerReference w:type="default" r:id="rId7"/>
      <w:headerReference w:type="first" r:id="rId8"/>
      <w:pgSz w:w="11906" w:h="16838"/>
      <w:pgMar w:top="720" w:right="720" w:bottom="720" w:left="720" w:header="102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9A" w:rsidRDefault="0023169A" w:rsidP="009C249D">
      <w:r>
        <w:separator/>
      </w:r>
    </w:p>
  </w:endnote>
  <w:endnote w:type="continuationSeparator" w:id="0">
    <w:p w:rsidR="0023169A" w:rsidRDefault="0023169A" w:rsidP="009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9A" w:rsidRDefault="0023169A" w:rsidP="009C249D">
      <w:r>
        <w:separator/>
      </w:r>
    </w:p>
  </w:footnote>
  <w:footnote w:type="continuationSeparator" w:id="0">
    <w:p w:rsidR="0023169A" w:rsidRDefault="0023169A" w:rsidP="009C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9A" w:rsidRPr="00EF7B3D" w:rsidRDefault="0023169A" w:rsidP="009C249D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 </w:t>
    </w:r>
    <w:r w:rsidR="00445342">
      <w:rPr>
        <w:rFonts w:ascii="Comic Sans MS" w:hAnsi="Comic Sans MS"/>
        <w:sz w:val="32"/>
        <w:szCs w:val="32"/>
      </w:rPr>
      <w:t>Please complete this section if English is not your first language</w:t>
    </w:r>
  </w:p>
  <w:p w:rsidR="0023169A" w:rsidRDefault="00231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9A" w:rsidRPr="007A490A" w:rsidRDefault="00030164" w:rsidP="007A490A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67855B1" wp14:editId="517C29C3">
          <wp:simplePos x="0" y="0"/>
          <wp:positionH relativeFrom="column">
            <wp:posOffset>5783580</wp:posOffset>
          </wp:positionH>
          <wp:positionV relativeFrom="paragraph">
            <wp:posOffset>-497840</wp:posOffset>
          </wp:positionV>
          <wp:extent cx="435610" cy="709930"/>
          <wp:effectExtent l="0" t="0" r="2540" b="0"/>
          <wp:wrapTight wrapText="bothSides">
            <wp:wrapPolygon edited="0">
              <wp:start x="2834" y="0"/>
              <wp:lineTo x="0" y="9274"/>
              <wp:lineTo x="0" y="15649"/>
              <wp:lineTo x="945" y="19707"/>
              <wp:lineTo x="5668" y="20866"/>
              <wp:lineTo x="15114" y="20866"/>
              <wp:lineTo x="19837" y="19127"/>
              <wp:lineTo x="20781" y="15649"/>
              <wp:lineTo x="20781" y="11592"/>
              <wp:lineTo x="17948" y="0"/>
              <wp:lineTo x="2834" y="0"/>
            </wp:wrapPolygon>
          </wp:wrapTight>
          <wp:docPr id="3" name="Picture 3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0" wp14:anchorId="30EFBA5A" wp14:editId="77CCCA43">
          <wp:simplePos x="0" y="0"/>
          <wp:positionH relativeFrom="column">
            <wp:posOffset>-635</wp:posOffset>
          </wp:positionH>
          <wp:positionV relativeFrom="page">
            <wp:posOffset>94615</wp:posOffset>
          </wp:positionV>
          <wp:extent cx="861060" cy="767715"/>
          <wp:effectExtent l="0" t="0" r="0" b="0"/>
          <wp:wrapNone/>
          <wp:docPr id="4" name="Picture 4" descr="bowerham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erham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9A" w:rsidRPr="007A490A">
      <w:rPr>
        <w:rFonts w:ascii="Comic Sans MS" w:hAnsi="Comic Sans MS"/>
        <w:sz w:val="32"/>
        <w:szCs w:val="32"/>
      </w:rPr>
      <w:t>Information about New Pupils</w:t>
    </w:r>
    <w:r w:rsidR="006D4CDC">
      <w:rPr>
        <w:rFonts w:ascii="Comic Sans MS" w:hAnsi="Comic Sans MS"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60"/>
    <w:rsid w:val="00030164"/>
    <w:rsid w:val="000456B6"/>
    <w:rsid w:val="000B3EBC"/>
    <w:rsid w:val="000F339E"/>
    <w:rsid w:val="001C0C82"/>
    <w:rsid w:val="001F2973"/>
    <w:rsid w:val="00230E02"/>
    <w:rsid w:val="0023169A"/>
    <w:rsid w:val="002671B2"/>
    <w:rsid w:val="002849F1"/>
    <w:rsid w:val="003020AC"/>
    <w:rsid w:val="00350F98"/>
    <w:rsid w:val="003B1278"/>
    <w:rsid w:val="003B7D9E"/>
    <w:rsid w:val="00445342"/>
    <w:rsid w:val="00482032"/>
    <w:rsid w:val="004B0992"/>
    <w:rsid w:val="004D6860"/>
    <w:rsid w:val="005234D6"/>
    <w:rsid w:val="00524B72"/>
    <w:rsid w:val="00587CD5"/>
    <w:rsid w:val="005972A2"/>
    <w:rsid w:val="00652CA0"/>
    <w:rsid w:val="006544CF"/>
    <w:rsid w:val="006976F1"/>
    <w:rsid w:val="006C03E5"/>
    <w:rsid w:val="006D4CDC"/>
    <w:rsid w:val="006F43D4"/>
    <w:rsid w:val="007A22EB"/>
    <w:rsid w:val="007A490A"/>
    <w:rsid w:val="007A775E"/>
    <w:rsid w:val="007C064C"/>
    <w:rsid w:val="0082327C"/>
    <w:rsid w:val="00847D60"/>
    <w:rsid w:val="00857E9C"/>
    <w:rsid w:val="00880BB1"/>
    <w:rsid w:val="00892B32"/>
    <w:rsid w:val="008A07B5"/>
    <w:rsid w:val="008C376E"/>
    <w:rsid w:val="00904213"/>
    <w:rsid w:val="00915AA2"/>
    <w:rsid w:val="00954BCA"/>
    <w:rsid w:val="00984DC2"/>
    <w:rsid w:val="009B100A"/>
    <w:rsid w:val="009C249D"/>
    <w:rsid w:val="00A70C2F"/>
    <w:rsid w:val="00AA11C7"/>
    <w:rsid w:val="00AB136D"/>
    <w:rsid w:val="00AB1714"/>
    <w:rsid w:val="00AE465B"/>
    <w:rsid w:val="00B33C9B"/>
    <w:rsid w:val="00B500F7"/>
    <w:rsid w:val="00BB2CA2"/>
    <w:rsid w:val="00C27002"/>
    <w:rsid w:val="00DA5EF2"/>
    <w:rsid w:val="00DF55FC"/>
    <w:rsid w:val="00E15223"/>
    <w:rsid w:val="00E85121"/>
    <w:rsid w:val="00E92A9A"/>
    <w:rsid w:val="00EC704E"/>
    <w:rsid w:val="00EF7B3D"/>
    <w:rsid w:val="00F141E5"/>
    <w:rsid w:val="00F424F9"/>
    <w:rsid w:val="00F90BB5"/>
    <w:rsid w:val="00FC7695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7D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E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7B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C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4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C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249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7D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E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7B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C2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4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C2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24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New Pupils</vt:lpstr>
    </vt:vector>
  </TitlesOfParts>
  <Company>Lancashire County Council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New Pupils</dc:title>
  <dc:creator>Janine</dc:creator>
  <cp:lastModifiedBy>Tracey Clark</cp:lastModifiedBy>
  <cp:revision>2</cp:revision>
  <cp:lastPrinted>2016-10-17T11:48:00Z</cp:lastPrinted>
  <dcterms:created xsi:type="dcterms:W3CDTF">2017-03-07T14:50:00Z</dcterms:created>
  <dcterms:modified xsi:type="dcterms:W3CDTF">2017-03-07T14:50:00Z</dcterms:modified>
</cp:coreProperties>
</file>